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690AE5" w:rsidRPr="003B07F3" w14:paraId="5C7C0079" w14:textId="77777777" w:rsidTr="00861078">
        <w:tc>
          <w:tcPr>
            <w:tcW w:w="9782" w:type="dxa"/>
          </w:tcPr>
          <w:p w14:paraId="37684737" w14:textId="0AA72106"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105395" w:rsidRPr="00105395">
              <w:rPr>
                <w:b/>
                <w:sz w:val="32"/>
                <w:szCs w:val="32"/>
              </w:rPr>
              <w:t>31</w:t>
            </w:r>
          </w:p>
          <w:p w14:paraId="3680D555" w14:textId="77777777"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14:paraId="0784FB3E" w14:textId="77777777"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14:paraId="13A73971" w14:textId="77777777" w:rsidR="00690AE5" w:rsidRPr="00690AE5" w:rsidRDefault="00690AE5" w:rsidP="00666A9D">
            <w:pPr>
              <w:jc w:val="center"/>
              <w:rPr>
                <w:b/>
              </w:rPr>
            </w:pPr>
          </w:p>
          <w:p w14:paraId="11535535" w14:textId="77777777"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14:paraId="44F88BB9" w14:textId="2C917F98" w:rsidR="00690AE5" w:rsidRPr="009F7648" w:rsidRDefault="00105395" w:rsidP="00690AE5">
            <w:pPr>
              <w:rPr>
                <w:b/>
              </w:rPr>
            </w:pPr>
            <w:r>
              <w:rPr>
                <w:b/>
              </w:rPr>
              <w:t>13</w:t>
            </w:r>
            <w:r w:rsidR="00137AC1" w:rsidRPr="009F7648">
              <w:rPr>
                <w:b/>
              </w:rPr>
              <w:t xml:space="preserve"> </w:t>
            </w:r>
            <w:r w:rsidR="00E00FAB">
              <w:rPr>
                <w:b/>
              </w:rPr>
              <w:t xml:space="preserve"> </w:t>
            </w:r>
            <w:r>
              <w:rPr>
                <w:b/>
              </w:rPr>
              <w:t xml:space="preserve">января </w:t>
            </w:r>
            <w:r w:rsidR="00E00FAB">
              <w:rPr>
                <w:b/>
              </w:rPr>
              <w:t>202</w:t>
            </w:r>
            <w:r w:rsidR="00F53EC3">
              <w:rPr>
                <w:b/>
              </w:rPr>
              <w:t>5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14:paraId="5B36B2F3" w14:textId="77777777" w:rsidR="00690AE5" w:rsidRPr="003B07F3" w:rsidRDefault="00690AE5" w:rsidP="00207B54"/>
        </w:tc>
      </w:tr>
    </w:tbl>
    <w:p w14:paraId="1C2B06E3" w14:textId="77777777"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14:paraId="39B3FFA4" w14:textId="6B1F3B69"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  <w:r w:rsidR="005C0A9A">
        <w:t xml:space="preserve"> </w:t>
      </w:r>
    </w:p>
    <w:p w14:paraId="496313DD" w14:textId="77777777" w:rsidR="00207B54" w:rsidRDefault="00207B54" w:rsidP="00207B54">
      <w:pPr>
        <w:jc w:val="both"/>
      </w:pPr>
      <w:r w:rsidRPr="00207B54">
        <w:rPr>
          <w:b/>
        </w:rPr>
        <w:t>Зам.</w:t>
      </w:r>
      <w:r w:rsidR="00E00FAB">
        <w:rPr>
          <w:b/>
        </w:rPr>
        <w:t xml:space="preserve"> </w:t>
      </w:r>
      <w:r w:rsidRPr="00207B54">
        <w:rPr>
          <w:b/>
        </w:rPr>
        <w:t>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14:paraId="78FDE497" w14:textId="77777777"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14:paraId="3F3776DB" w14:textId="77777777"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14:paraId="4DD78F17" w14:textId="225F34F8"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</w:t>
      </w:r>
      <w:r w:rsidR="00B77154">
        <w:t xml:space="preserve">    </w:t>
      </w:r>
      <w:r w:rsidR="00137AC1">
        <w:t xml:space="preserve"> </w:t>
      </w:r>
      <w:r w:rsidR="002013FD">
        <w:t>Т.В. Анучина</w:t>
      </w:r>
    </w:p>
    <w:p w14:paraId="619955E5" w14:textId="77777777"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14:paraId="52812BA6" w14:textId="77777777" w:rsidR="004B7D2C" w:rsidRDefault="004B7D2C" w:rsidP="004B7D2C">
      <w:pPr>
        <w:ind w:left="3540" w:firstLine="708"/>
        <w:jc w:val="both"/>
      </w:pPr>
      <w:r>
        <w:t xml:space="preserve"> К.Н. Вялых</w:t>
      </w:r>
    </w:p>
    <w:p w14:paraId="40746A01" w14:textId="77777777" w:rsidR="004B7D2C" w:rsidRDefault="004B7D2C" w:rsidP="004B7D2C">
      <w:pPr>
        <w:ind w:left="3540" w:firstLine="708"/>
        <w:jc w:val="both"/>
      </w:pPr>
      <w:r>
        <w:t xml:space="preserve"> А.Б. Дюкорев</w:t>
      </w:r>
      <w:r w:rsidR="001E593E">
        <w:t xml:space="preserve"> - отсутствует</w:t>
      </w:r>
    </w:p>
    <w:p w14:paraId="4D137504" w14:textId="77777777"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14:paraId="7E7CED52" w14:textId="77777777" w:rsidR="00207B54" w:rsidRPr="00207B54" w:rsidRDefault="00207B54" w:rsidP="00666A9D">
      <w:pPr>
        <w:jc w:val="center"/>
      </w:pPr>
      <w:r>
        <w:t xml:space="preserve"> </w:t>
      </w:r>
    </w:p>
    <w:p w14:paraId="19A95EF3" w14:textId="77777777"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14:paraId="11AC4302" w14:textId="77777777" w:rsidR="00901046" w:rsidRPr="003B07F3" w:rsidRDefault="00901046" w:rsidP="005568B1">
      <w:pPr>
        <w:jc w:val="center"/>
        <w:rPr>
          <w:b/>
        </w:rPr>
      </w:pPr>
    </w:p>
    <w:p w14:paraId="675A1980" w14:textId="7BF6868C" w:rsidR="00427E03" w:rsidRPr="005C0A9A" w:rsidRDefault="00427E03" w:rsidP="006628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0A9A">
        <w:rPr>
          <w:rFonts w:ascii="Times New Roman" w:hAnsi="Times New Roman"/>
          <w:sz w:val="24"/>
          <w:szCs w:val="24"/>
        </w:rPr>
        <w:t>По рассмотрению проекта</w:t>
      </w:r>
      <w:r w:rsidR="005C0A9A" w:rsidRPr="005C0A9A">
        <w:rPr>
          <w:rFonts w:ascii="Times New Roman" w:hAnsi="Times New Roman"/>
          <w:sz w:val="24"/>
          <w:szCs w:val="24"/>
        </w:rPr>
        <w:t xml:space="preserve"> постановления о внесении изменений в постановление Администрации Ворошневского сельсовета от </w:t>
      </w:r>
      <w:r w:rsidR="005C0A9A">
        <w:rPr>
          <w:rFonts w:ascii="Times New Roman" w:hAnsi="Times New Roman"/>
          <w:sz w:val="24"/>
          <w:szCs w:val="24"/>
        </w:rPr>
        <w:t>26.12.20</w:t>
      </w:r>
      <w:r w:rsidR="005C0A9A" w:rsidRPr="005C0A9A">
        <w:rPr>
          <w:rFonts w:ascii="Times New Roman" w:hAnsi="Times New Roman"/>
          <w:sz w:val="24"/>
          <w:szCs w:val="24"/>
        </w:rPr>
        <w:t>17</w:t>
      </w:r>
      <w:r w:rsidR="005C0A9A">
        <w:rPr>
          <w:rFonts w:ascii="Times New Roman" w:hAnsi="Times New Roman"/>
          <w:sz w:val="24"/>
          <w:szCs w:val="24"/>
        </w:rPr>
        <w:t>г.</w:t>
      </w:r>
      <w:r w:rsidR="005C0A9A" w:rsidRPr="005C0A9A">
        <w:rPr>
          <w:rFonts w:ascii="Times New Roman" w:hAnsi="Times New Roman"/>
          <w:sz w:val="24"/>
          <w:szCs w:val="24"/>
        </w:rPr>
        <w:t xml:space="preserve"> № 111</w:t>
      </w:r>
      <w:r w:rsidRPr="005C0A9A">
        <w:rPr>
          <w:rFonts w:ascii="Times New Roman" w:hAnsi="Times New Roman"/>
          <w:sz w:val="24"/>
          <w:szCs w:val="24"/>
        </w:rPr>
        <w:t xml:space="preserve"> «Формирование современной городской</w:t>
      </w:r>
      <w:r w:rsidR="005C0A9A">
        <w:rPr>
          <w:rFonts w:ascii="Times New Roman" w:hAnsi="Times New Roman"/>
          <w:sz w:val="24"/>
          <w:szCs w:val="24"/>
        </w:rPr>
        <w:t xml:space="preserve"> </w:t>
      </w:r>
      <w:r w:rsidRPr="005C0A9A">
        <w:rPr>
          <w:rFonts w:ascii="Times New Roman" w:hAnsi="Times New Roman"/>
          <w:sz w:val="24"/>
          <w:szCs w:val="24"/>
        </w:rPr>
        <w:t>среды на территории Ворошневского сельсовета Курск</w:t>
      </w:r>
      <w:r w:rsidR="004B7D2C" w:rsidRPr="005C0A9A">
        <w:rPr>
          <w:rFonts w:ascii="Times New Roman" w:hAnsi="Times New Roman"/>
          <w:sz w:val="24"/>
          <w:szCs w:val="24"/>
        </w:rPr>
        <w:t>ого района Курской области</w:t>
      </w:r>
      <w:r w:rsidR="005C0A9A">
        <w:rPr>
          <w:rFonts w:ascii="Times New Roman" w:hAnsi="Times New Roman"/>
          <w:sz w:val="24"/>
          <w:szCs w:val="24"/>
        </w:rPr>
        <w:t>»</w:t>
      </w:r>
      <w:r w:rsidRPr="005C0A9A">
        <w:rPr>
          <w:rFonts w:ascii="Times New Roman" w:hAnsi="Times New Roman"/>
          <w:sz w:val="24"/>
          <w:szCs w:val="24"/>
        </w:rPr>
        <w:t xml:space="preserve">. </w:t>
      </w:r>
    </w:p>
    <w:p w14:paraId="06913459" w14:textId="19B4E31E"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>комиссии</w:t>
      </w:r>
      <w:r w:rsidR="007039B9">
        <w:t xml:space="preserve"> Тарасова Н.С</w:t>
      </w:r>
      <w:r w:rsidR="005C0A9A">
        <w:t xml:space="preserve">.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5C0A9A">
        <w:t xml:space="preserve">изменений внесенных в </w:t>
      </w:r>
      <w:r w:rsidR="005C0A9A" w:rsidRPr="005C0A9A">
        <w:t>постановление Администрации Ворошневского сельсовета от 26.12.2017г. № 111 «Формирование современной городской среды на территории Ворошневского сельсовета Курского района Курской области».</w:t>
      </w:r>
    </w:p>
    <w:p w14:paraId="0B91DC94" w14:textId="77777777" w:rsidR="00E00FAB" w:rsidRDefault="00E00FAB" w:rsidP="00CE6C0C">
      <w:pPr>
        <w:ind w:right="-1"/>
        <w:jc w:val="both"/>
      </w:pPr>
    </w:p>
    <w:p w14:paraId="75C7CD9D" w14:textId="3CB2A037"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>:</w:t>
      </w:r>
      <w:r w:rsidR="00E00FAB">
        <w:t xml:space="preserve"> </w:t>
      </w:r>
      <w:r w:rsidR="007039B9">
        <w:t xml:space="preserve">Легконогих </w:t>
      </w:r>
      <w:r w:rsidR="00E00FAB">
        <w:t xml:space="preserve">Лариса </w:t>
      </w:r>
      <w:r w:rsidR="00D11BAF">
        <w:t xml:space="preserve"> </w:t>
      </w:r>
      <w:r w:rsidR="007039B9">
        <w:t>Александровн</w:t>
      </w:r>
      <w:r w:rsidR="00D11BAF">
        <w:t>а</w:t>
      </w:r>
      <w:r w:rsidR="00E00FAB">
        <w:t>, которая предложила</w:t>
      </w:r>
      <w:r w:rsidR="002013FD">
        <w:t xml:space="preserve">: </w:t>
      </w:r>
    </w:p>
    <w:p w14:paraId="0D27F48D" w14:textId="77777777" w:rsidR="00E00FAB" w:rsidRDefault="00E00FAB" w:rsidP="00CE6C0C">
      <w:pPr>
        <w:ind w:right="-1"/>
        <w:jc w:val="both"/>
      </w:pPr>
    </w:p>
    <w:p w14:paraId="50DD8A15" w14:textId="0949444B"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 w:rsidR="00E00FAB">
        <w:t>Внести изменения в</w:t>
      </w:r>
      <w:r w:rsidR="005C0A9A" w:rsidRPr="005C0A9A">
        <w:t xml:space="preserve"> постановление Администрации Ворошневского сельсовета от 26.12.2017г. № 111 </w:t>
      </w:r>
      <w:r w:rsidR="00E00FAB">
        <w:t xml:space="preserve">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4B7D2C">
        <w:t>о района Курской област</w:t>
      </w:r>
      <w:r w:rsidR="005C0A9A">
        <w:t>и</w:t>
      </w:r>
      <w:r w:rsidR="003137B5">
        <w:t>».</w:t>
      </w:r>
    </w:p>
    <w:p w14:paraId="5E071EB2" w14:textId="77777777" w:rsidR="003137B5" w:rsidRPr="00F84438" w:rsidRDefault="003137B5" w:rsidP="00CE6C0C">
      <w:pPr>
        <w:ind w:right="-1"/>
        <w:jc w:val="both"/>
        <w:rPr>
          <w:color w:val="FF0000"/>
        </w:rPr>
      </w:pPr>
    </w:p>
    <w:p w14:paraId="52316F0D" w14:textId="0EFEB9B2" w:rsidR="00D6752C" w:rsidRDefault="00427E03" w:rsidP="00E00FAB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 w:rsidR="00A72096" w:rsidRPr="003B07F3">
        <w:t xml:space="preserve"> </w:t>
      </w:r>
      <w:r w:rsidR="00E00FAB">
        <w:tab/>
        <w:t>1</w:t>
      </w:r>
      <w:r>
        <w:t>.</w:t>
      </w:r>
      <w:r w:rsidRPr="00427E03">
        <w:t xml:space="preserve"> </w:t>
      </w:r>
      <w:r w:rsidRPr="007F2D5E">
        <w:t>Одобрить</w:t>
      </w:r>
      <w:r>
        <w:t xml:space="preserve"> и </w:t>
      </w:r>
      <w:r w:rsidR="00E00FAB">
        <w:t xml:space="preserve"> направить на согласование в Комитет жилищно-коммунального хозяйства и ТЭК Курской области </w:t>
      </w:r>
      <w:r w:rsidRPr="007F2D5E">
        <w:t>проект муниципальной программы</w:t>
      </w:r>
      <w:r w:rsidR="005C0A9A">
        <w:t>, постановление о внесении изменений</w:t>
      </w:r>
      <w:r w:rsidR="005C0A9A" w:rsidRPr="005C0A9A">
        <w:t xml:space="preserve"> в постановление Администрации Ворошневского сельсовета от 26.12.2017г. № 111 «Формирование современной городской среды на территории Ворошневского сельсовета Курского района Курской области».</w:t>
      </w:r>
    </w:p>
    <w:p w14:paraId="4D7E1E23" w14:textId="77777777" w:rsidR="00427E03" w:rsidRPr="00901046" w:rsidRDefault="00427E03" w:rsidP="00901046"/>
    <w:p w14:paraId="7A570B70" w14:textId="77777777"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14:paraId="785EC903" w14:textId="77777777" w:rsidR="00F152C5" w:rsidRPr="003B07F3" w:rsidRDefault="00F152C5" w:rsidP="006F0C8B">
      <w:pPr>
        <w:jc w:val="center"/>
        <w:rPr>
          <w:b/>
        </w:rPr>
      </w:pPr>
    </w:p>
    <w:p w14:paraId="675265B5" w14:textId="7B62E7AC"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7039B9">
        <w:t>7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14:paraId="5F14C710" w14:textId="77777777"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14:paraId="3B25A9BF" w14:textId="77777777" w:rsidR="00427E03" w:rsidRPr="003B07F3" w:rsidRDefault="00427E03" w:rsidP="00D6752C"/>
    <w:p w14:paraId="2EEDE4AC" w14:textId="7C8E4924" w:rsidR="00C948FE" w:rsidRDefault="00010E7E" w:rsidP="00861078">
      <w:pPr>
        <w:tabs>
          <w:tab w:val="left" w:pos="7095"/>
        </w:tabs>
        <w:jc w:val="both"/>
      </w:pPr>
      <w:r w:rsidRPr="003B07F3">
        <w:t>Председател</w:t>
      </w:r>
      <w:r w:rsidR="007039B9">
        <w:t>ь</w:t>
      </w:r>
      <w:r w:rsidR="00861078">
        <w:t xml:space="preserve"> комиссии  </w:t>
      </w:r>
      <w:r w:rsidR="005C0A9A">
        <w:t xml:space="preserve">                                                         </w:t>
      </w:r>
      <w:r w:rsidR="007039B9">
        <w:t xml:space="preserve">       Н.С. Тарасов</w:t>
      </w:r>
    </w:p>
    <w:p w14:paraId="776A5D9E" w14:textId="77777777" w:rsidR="00F152C5" w:rsidRPr="003B07F3" w:rsidRDefault="00F152C5" w:rsidP="00861078">
      <w:pPr>
        <w:tabs>
          <w:tab w:val="left" w:pos="7095"/>
        </w:tabs>
        <w:jc w:val="both"/>
      </w:pPr>
    </w:p>
    <w:p w14:paraId="46966D03" w14:textId="77777777"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sectPr w:rsidR="00C948FE" w:rsidSect="00A85963">
      <w:headerReference w:type="even" r:id="rId8"/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C6FE" w14:textId="77777777" w:rsidR="001C4B1F" w:rsidRDefault="001C4B1F">
      <w:r>
        <w:separator/>
      </w:r>
    </w:p>
  </w:endnote>
  <w:endnote w:type="continuationSeparator" w:id="0">
    <w:p w14:paraId="60756726" w14:textId="77777777" w:rsidR="001C4B1F" w:rsidRDefault="001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AD74" w14:textId="77777777" w:rsidR="001C4B1F" w:rsidRDefault="001C4B1F">
      <w:r>
        <w:separator/>
      </w:r>
    </w:p>
  </w:footnote>
  <w:footnote w:type="continuationSeparator" w:id="0">
    <w:p w14:paraId="69E7EAC7" w14:textId="77777777" w:rsidR="001C4B1F" w:rsidRDefault="001C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56D0" w14:textId="77777777"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8D69B1" w14:textId="77777777" w:rsidR="00E70555" w:rsidRDefault="00E70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A19E" w14:textId="77777777"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FAB">
      <w:rPr>
        <w:rStyle w:val="a4"/>
        <w:noProof/>
      </w:rPr>
      <w:t>2</w:t>
    </w:r>
    <w:r>
      <w:rPr>
        <w:rStyle w:val="a4"/>
      </w:rPr>
      <w:fldChar w:fldCharType="end"/>
    </w:r>
  </w:p>
  <w:p w14:paraId="6F5DF002" w14:textId="77777777"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972698">
    <w:abstractNumId w:val="0"/>
  </w:num>
  <w:num w:numId="2" w16cid:durableId="1451557132">
    <w:abstractNumId w:val="1"/>
  </w:num>
  <w:num w:numId="3" w16cid:durableId="11496355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9D"/>
    <w:rsid w:val="00003616"/>
    <w:rsid w:val="00007D4B"/>
    <w:rsid w:val="00010E7E"/>
    <w:rsid w:val="000234A4"/>
    <w:rsid w:val="00026398"/>
    <w:rsid w:val="00035947"/>
    <w:rsid w:val="00044D02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3F18"/>
    <w:rsid w:val="000D6B52"/>
    <w:rsid w:val="000E3995"/>
    <w:rsid w:val="000F4EDE"/>
    <w:rsid w:val="000F6C91"/>
    <w:rsid w:val="00105395"/>
    <w:rsid w:val="001054A6"/>
    <w:rsid w:val="00105E2F"/>
    <w:rsid w:val="00106434"/>
    <w:rsid w:val="00112BB3"/>
    <w:rsid w:val="00116C38"/>
    <w:rsid w:val="001226C5"/>
    <w:rsid w:val="0012401C"/>
    <w:rsid w:val="00137AC1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4B1F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121F"/>
    <w:rsid w:val="0024221F"/>
    <w:rsid w:val="00242367"/>
    <w:rsid w:val="00244BAD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A3731"/>
    <w:rsid w:val="002A4B5D"/>
    <w:rsid w:val="002A4E80"/>
    <w:rsid w:val="002A51AB"/>
    <w:rsid w:val="002C1BB2"/>
    <w:rsid w:val="002D173D"/>
    <w:rsid w:val="002D417B"/>
    <w:rsid w:val="002E0143"/>
    <w:rsid w:val="002E6D07"/>
    <w:rsid w:val="002E7882"/>
    <w:rsid w:val="002F1076"/>
    <w:rsid w:val="002F3FFB"/>
    <w:rsid w:val="002F6DAB"/>
    <w:rsid w:val="00301301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0F44"/>
    <w:rsid w:val="00451E2C"/>
    <w:rsid w:val="00454B00"/>
    <w:rsid w:val="004566B0"/>
    <w:rsid w:val="00456C36"/>
    <w:rsid w:val="00461A25"/>
    <w:rsid w:val="00467429"/>
    <w:rsid w:val="00471955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182D"/>
    <w:rsid w:val="004B254F"/>
    <w:rsid w:val="004B2BDA"/>
    <w:rsid w:val="004B6641"/>
    <w:rsid w:val="004B7D2C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1125F"/>
    <w:rsid w:val="00514093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A0AEB"/>
    <w:rsid w:val="005A24CC"/>
    <w:rsid w:val="005A2CC6"/>
    <w:rsid w:val="005B1901"/>
    <w:rsid w:val="005B73A7"/>
    <w:rsid w:val="005C0A9A"/>
    <w:rsid w:val="005C0D40"/>
    <w:rsid w:val="005C1AA6"/>
    <w:rsid w:val="005D35DF"/>
    <w:rsid w:val="005D5AEF"/>
    <w:rsid w:val="005E0959"/>
    <w:rsid w:val="005E2BBD"/>
    <w:rsid w:val="005E4A06"/>
    <w:rsid w:val="005E72F7"/>
    <w:rsid w:val="005F2251"/>
    <w:rsid w:val="005F7B24"/>
    <w:rsid w:val="00613D21"/>
    <w:rsid w:val="006169A6"/>
    <w:rsid w:val="00634B8D"/>
    <w:rsid w:val="00634BEB"/>
    <w:rsid w:val="00640C0B"/>
    <w:rsid w:val="006421D8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39B9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10FD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B0A4D"/>
    <w:rsid w:val="007B4A12"/>
    <w:rsid w:val="007B7C00"/>
    <w:rsid w:val="007D1A2A"/>
    <w:rsid w:val="007E1F8A"/>
    <w:rsid w:val="007E7946"/>
    <w:rsid w:val="007F2D4B"/>
    <w:rsid w:val="007F6723"/>
    <w:rsid w:val="00803A0F"/>
    <w:rsid w:val="008079C2"/>
    <w:rsid w:val="00810FA6"/>
    <w:rsid w:val="00815495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336E3"/>
    <w:rsid w:val="00934EEF"/>
    <w:rsid w:val="00941F88"/>
    <w:rsid w:val="00942B11"/>
    <w:rsid w:val="0094768C"/>
    <w:rsid w:val="00950658"/>
    <w:rsid w:val="00962C58"/>
    <w:rsid w:val="00964C9F"/>
    <w:rsid w:val="009771A5"/>
    <w:rsid w:val="0098504C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85963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1935"/>
    <w:rsid w:val="00B73C8C"/>
    <w:rsid w:val="00B77154"/>
    <w:rsid w:val="00B81E58"/>
    <w:rsid w:val="00B8639B"/>
    <w:rsid w:val="00B94308"/>
    <w:rsid w:val="00BA2881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420D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1BAF"/>
    <w:rsid w:val="00D12DDF"/>
    <w:rsid w:val="00D15A2B"/>
    <w:rsid w:val="00D239DF"/>
    <w:rsid w:val="00D30B7C"/>
    <w:rsid w:val="00D43B42"/>
    <w:rsid w:val="00D453C7"/>
    <w:rsid w:val="00D52AAD"/>
    <w:rsid w:val="00D621F1"/>
    <w:rsid w:val="00D6384F"/>
    <w:rsid w:val="00D66780"/>
    <w:rsid w:val="00D6752C"/>
    <w:rsid w:val="00D718CF"/>
    <w:rsid w:val="00D73512"/>
    <w:rsid w:val="00D75009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0FAB"/>
    <w:rsid w:val="00E05DA1"/>
    <w:rsid w:val="00E05EA2"/>
    <w:rsid w:val="00E0797F"/>
    <w:rsid w:val="00E14B31"/>
    <w:rsid w:val="00E15590"/>
    <w:rsid w:val="00E2066B"/>
    <w:rsid w:val="00E23A80"/>
    <w:rsid w:val="00E4153F"/>
    <w:rsid w:val="00E475D9"/>
    <w:rsid w:val="00E50792"/>
    <w:rsid w:val="00E54527"/>
    <w:rsid w:val="00E56CCD"/>
    <w:rsid w:val="00E56E3B"/>
    <w:rsid w:val="00E70555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3EC3"/>
    <w:rsid w:val="00F55C07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D904"/>
  <w15:docId w15:val="{761E6871-04FF-4F78-87A8-EDD6F3A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35BF-A878-414B-97A3-9067FBD3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ОДА.МС МКУ</cp:lastModifiedBy>
  <cp:revision>93</cp:revision>
  <cp:lastPrinted>2025-01-09T11:54:00Z</cp:lastPrinted>
  <dcterms:created xsi:type="dcterms:W3CDTF">2017-06-30T09:41:00Z</dcterms:created>
  <dcterms:modified xsi:type="dcterms:W3CDTF">2025-01-09T11:54:00Z</dcterms:modified>
</cp:coreProperties>
</file>