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E8C7" w14:textId="408CE2A5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2F2369">
        <w:rPr>
          <w:rFonts w:ascii="Times New Roman" w:hAnsi="Times New Roman" w:cs="Times New Roman"/>
          <w:sz w:val="24"/>
          <w:szCs w:val="24"/>
        </w:rPr>
        <w:t>2</w:t>
      </w:r>
      <w:r w:rsidR="00FF1324">
        <w:rPr>
          <w:rFonts w:ascii="Times New Roman" w:hAnsi="Times New Roman" w:cs="Times New Roman"/>
          <w:sz w:val="24"/>
          <w:szCs w:val="24"/>
        </w:rPr>
        <w:t>6</w:t>
      </w:r>
    </w:p>
    <w:p w14:paraId="0F5654D6" w14:textId="7BB43654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14:paraId="0A8DE921" w14:textId="77777777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84C99C" w14:textId="1BC04517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Ворошневского  сельсовета Курского района Курской области уведомляет о проведении с 10.00 по 1</w:t>
      </w:r>
      <w:r w:rsidR="008069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806943">
        <w:rPr>
          <w:rFonts w:ascii="Times New Roman" w:hAnsi="Times New Roman" w:cs="Times New Roman"/>
          <w:sz w:val="24"/>
          <w:szCs w:val="24"/>
        </w:rPr>
        <w:t>23</w:t>
      </w:r>
      <w:r w:rsidR="002F2369">
        <w:rPr>
          <w:rFonts w:ascii="Times New Roman" w:hAnsi="Times New Roman" w:cs="Times New Roman"/>
          <w:sz w:val="24"/>
          <w:szCs w:val="24"/>
        </w:rPr>
        <w:t>.</w:t>
      </w:r>
      <w:r w:rsidR="003B2569">
        <w:rPr>
          <w:rFonts w:ascii="Times New Roman" w:hAnsi="Times New Roman" w:cs="Times New Roman"/>
          <w:sz w:val="24"/>
          <w:szCs w:val="24"/>
        </w:rPr>
        <w:t>0</w:t>
      </w:r>
      <w:r w:rsidR="004E00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B25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мероприятий по выявлению правообладателей ранее учтенн</w:t>
      </w:r>
      <w:r w:rsidR="000661FA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="000661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153F63" w14:paraId="7F95D2E9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375B63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9A628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8010E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D5C96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153F63" w14:paraId="6CACE0E5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C92E7B" w14:textId="77777777" w:rsidR="00153F63" w:rsidRPr="004964C5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8E5A6" w14:textId="49553316" w:rsidR="00153F63" w:rsidRPr="004E00A7" w:rsidRDefault="004A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0A7">
              <w:rPr>
                <w:rFonts w:ascii="Times New Roman" w:hAnsi="Times New Roman" w:cs="Times New Roman"/>
                <w:sz w:val="24"/>
                <w:szCs w:val="24"/>
              </w:rPr>
              <w:t>Курская область Курский район д</w:t>
            </w:r>
            <w:r w:rsidR="003B2569" w:rsidRPr="004E00A7">
              <w:rPr>
                <w:rFonts w:ascii="Times New Roman" w:hAnsi="Times New Roman" w:cs="Times New Roman"/>
                <w:sz w:val="24"/>
                <w:szCs w:val="24"/>
              </w:rPr>
              <w:t xml:space="preserve">еревня Рассыльная, ул. </w:t>
            </w:r>
            <w:r w:rsidR="00806943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  <w:r w:rsidR="002F2369" w:rsidRPr="004E00A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06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ED74B" w14:textId="36220DF6" w:rsidR="00153F63" w:rsidRPr="004E00A7" w:rsidRDefault="002F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A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5FE62" w14:textId="037E5871" w:rsidR="00153F63" w:rsidRPr="004E00A7" w:rsidRDefault="00D7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A7">
              <w:rPr>
                <w:rFonts w:ascii="Times New Roman" w:hAnsi="Times New Roman" w:cs="Times New Roman"/>
                <w:bCs/>
                <w:sz w:val="24"/>
                <w:szCs w:val="24"/>
              </w:rPr>
              <w:t>46:11:050</w:t>
            </w:r>
            <w:r w:rsidR="003B2569" w:rsidRPr="004E00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D49C9" w:rsidRPr="004E00A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069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E00A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806943">
              <w:rPr>
                <w:rFonts w:ascii="Times New Roman" w:hAnsi="Times New Roman" w:cs="Times New Roman"/>
                <w:bCs/>
                <w:sz w:val="24"/>
                <w:szCs w:val="24"/>
              </w:rPr>
              <w:t>302</w:t>
            </w:r>
          </w:p>
        </w:tc>
      </w:tr>
      <w:tr w:rsidR="004E00A7" w14:paraId="268B9BE7" w14:textId="77777777" w:rsidTr="00AB451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EF46C" w14:textId="54E8C70E" w:rsidR="004E00A7" w:rsidRPr="004E00A7" w:rsidRDefault="004E00A7" w:rsidP="004E0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3BB76" w14:textId="5D98731A" w:rsidR="004E00A7" w:rsidRPr="004E00A7" w:rsidRDefault="004E00A7" w:rsidP="004E0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0A7">
              <w:rPr>
                <w:rFonts w:ascii="Times New Roman" w:hAnsi="Times New Roman" w:cs="Times New Roman"/>
                <w:sz w:val="24"/>
                <w:szCs w:val="24"/>
              </w:rPr>
              <w:t>Курская область Курский район деревня Рассыльная, ул. Центральная, д.</w:t>
            </w:r>
            <w:r w:rsidR="00806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B6ABF" w14:textId="130DE559" w:rsidR="004E00A7" w:rsidRPr="004E00A7" w:rsidRDefault="004E00A7" w:rsidP="004E0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A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AE2CD" w14:textId="24C13306" w:rsidR="004E00A7" w:rsidRPr="004E00A7" w:rsidRDefault="004E00A7" w:rsidP="004E00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0A7">
              <w:rPr>
                <w:rFonts w:ascii="Times New Roman" w:hAnsi="Times New Roman" w:cs="Times New Roman"/>
                <w:sz w:val="24"/>
                <w:szCs w:val="24"/>
              </w:rPr>
              <w:t>46:11:05010</w:t>
            </w:r>
            <w:r w:rsidR="00806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00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6943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</w:tbl>
    <w:p w14:paraId="310D24BD" w14:textId="77777777" w:rsidR="00153F63" w:rsidRPr="00FC77B5" w:rsidRDefault="00153F63" w:rsidP="00153F63">
      <w:pPr>
        <w:rPr>
          <w:rFonts w:ascii="Times New Roman" w:hAnsi="Times New Roman" w:cs="Times New Roman"/>
        </w:rPr>
      </w:pPr>
    </w:p>
    <w:p w14:paraId="604726DF" w14:textId="77777777" w:rsidR="00153F63" w:rsidRDefault="00153F63" w:rsidP="00153F63"/>
    <w:p w14:paraId="346055CF" w14:textId="77777777" w:rsidR="00661873" w:rsidRDefault="00661873"/>
    <w:sectPr w:rsidR="0066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550"/>
    <w:rsid w:val="000661FA"/>
    <w:rsid w:val="000971AD"/>
    <w:rsid w:val="000D7AD4"/>
    <w:rsid w:val="00153F63"/>
    <w:rsid w:val="001B2538"/>
    <w:rsid w:val="001C010D"/>
    <w:rsid w:val="001C31E2"/>
    <w:rsid w:val="00277AEA"/>
    <w:rsid w:val="00283A90"/>
    <w:rsid w:val="002F2369"/>
    <w:rsid w:val="003A3983"/>
    <w:rsid w:val="003A4D64"/>
    <w:rsid w:val="003B2569"/>
    <w:rsid w:val="003F628A"/>
    <w:rsid w:val="0045151D"/>
    <w:rsid w:val="00454D93"/>
    <w:rsid w:val="004964C5"/>
    <w:rsid w:val="004A7EBF"/>
    <w:rsid w:val="004B5ADD"/>
    <w:rsid w:val="004D0A73"/>
    <w:rsid w:val="004D7794"/>
    <w:rsid w:val="004E00A7"/>
    <w:rsid w:val="004E68EB"/>
    <w:rsid w:val="0052587F"/>
    <w:rsid w:val="00577062"/>
    <w:rsid w:val="005D7628"/>
    <w:rsid w:val="00661873"/>
    <w:rsid w:val="00675329"/>
    <w:rsid w:val="006F52BC"/>
    <w:rsid w:val="00761DFD"/>
    <w:rsid w:val="00806943"/>
    <w:rsid w:val="00845D08"/>
    <w:rsid w:val="00960101"/>
    <w:rsid w:val="009F5B64"/>
    <w:rsid w:val="009F7864"/>
    <w:rsid w:val="00AD49C9"/>
    <w:rsid w:val="00C72550"/>
    <w:rsid w:val="00CB0C71"/>
    <w:rsid w:val="00CD20AD"/>
    <w:rsid w:val="00D316B6"/>
    <w:rsid w:val="00D726EB"/>
    <w:rsid w:val="00D7356D"/>
    <w:rsid w:val="00D85678"/>
    <w:rsid w:val="00D9633F"/>
    <w:rsid w:val="00DA7D27"/>
    <w:rsid w:val="00EA5C32"/>
    <w:rsid w:val="00EC4FBD"/>
    <w:rsid w:val="00F44910"/>
    <w:rsid w:val="00FC77B5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F70A"/>
  <w15:docId w15:val="{99903C80-96F2-4287-A9F2-59F88921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36</cp:revision>
  <dcterms:created xsi:type="dcterms:W3CDTF">2021-12-02T09:32:00Z</dcterms:created>
  <dcterms:modified xsi:type="dcterms:W3CDTF">2025-06-16T09:02:00Z</dcterms:modified>
</cp:coreProperties>
</file>